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5035F" w:rsidRDefault="00690655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0172C4" wp14:editId="759CCA14">
                <wp:simplePos x="0" y="0"/>
                <wp:positionH relativeFrom="column">
                  <wp:posOffset>752475</wp:posOffset>
                </wp:positionH>
                <wp:positionV relativeFrom="paragraph">
                  <wp:posOffset>3476625</wp:posOffset>
                </wp:positionV>
                <wp:extent cx="1350645" cy="2209800"/>
                <wp:effectExtent l="0" t="0" r="20955" b="19050"/>
                <wp:wrapNone/>
                <wp:docPr id="7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20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69" w:rsidRDefault="00690655" w:rsidP="00072A69">
                            <w:pPr>
                              <w:widowControl w:val="0"/>
                              <w:spacing w:after="160" w:line="256" w:lineRule="auto"/>
                              <w:rPr>
                                <w:rFonts w:ascii="Twinkl" w:hAnsi="Twinkl"/>
                                <w:b/>
                                <w:b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FFC000"/>
                                <w14:ligatures w14:val="none"/>
                              </w:rPr>
                              <w:t>Main events of Christmas and Easter</w:t>
                            </w:r>
                          </w:p>
                          <w:p w:rsidR="00690655" w:rsidRDefault="00690655" w:rsidP="00072A69">
                            <w:pPr>
                              <w:widowControl w:val="0"/>
                              <w:spacing w:after="160" w:line="256" w:lineRule="auto"/>
                              <w:rPr>
                                <w:rFonts w:ascii="Twinkl" w:hAnsi="Twinkl"/>
                                <w:b/>
                                <w:b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FFC000"/>
                                <w14:ligatures w14:val="none"/>
                              </w:rPr>
                              <w:t>Jesus is the Son of God</w:t>
                            </w:r>
                          </w:p>
                          <w:p w:rsidR="00690655" w:rsidRDefault="00690655" w:rsidP="00072A69">
                            <w:pPr>
                              <w:widowControl w:val="0"/>
                              <w:spacing w:after="160" w:line="256" w:lineRule="auto"/>
                              <w:rPr>
                                <w:rFonts w:ascii="Twinkl" w:hAnsi="Twinkl"/>
                                <w:b/>
                                <w:b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FFC000"/>
                                <w14:ligatures w14:val="none"/>
                              </w:rPr>
                              <w:t>Artefacts of a church and the different types of writing in the bible, 3 things a minister might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172C4" id="Rounded Rectangle 6" o:spid="_x0000_s1026" style="position:absolute;margin-left:59.25pt;margin-top:273.75pt;width:106.35pt;height:17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" strokecolor="#ffc000" strokeweight="1pt">
                <v:stroke joinstyle="miter"/>
                <v:textbox>
                  <w:txbxContent>
                    <w:p w:rsidR="00072A69" w:rsidRDefault="00690655" w:rsidP="00072A69">
                      <w:pPr>
                        <w:widowControl w:val="0"/>
                        <w:spacing w:after="160" w:line="256" w:lineRule="auto"/>
                        <w:rPr>
                          <w:rFonts w:ascii="Twinkl" w:hAnsi="Twinkl"/>
                          <w:b/>
                          <w:bCs/>
                          <w:color w:val="FFC00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FFC000"/>
                          <w14:ligatures w14:val="none"/>
                        </w:rPr>
                        <w:t>Main events of Christmas and Easter</w:t>
                      </w:r>
                    </w:p>
                    <w:p w:rsidR="00690655" w:rsidRDefault="00690655" w:rsidP="00072A69">
                      <w:pPr>
                        <w:widowControl w:val="0"/>
                        <w:spacing w:after="160" w:line="256" w:lineRule="auto"/>
                        <w:rPr>
                          <w:rFonts w:ascii="Twinkl" w:hAnsi="Twinkl"/>
                          <w:b/>
                          <w:bCs/>
                          <w:color w:val="FFC00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FFC000"/>
                          <w14:ligatures w14:val="none"/>
                        </w:rPr>
                        <w:t>Jesus is the Son of God</w:t>
                      </w:r>
                    </w:p>
                    <w:p w:rsidR="00690655" w:rsidRDefault="00690655" w:rsidP="00072A69">
                      <w:pPr>
                        <w:widowControl w:val="0"/>
                        <w:spacing w:after="160" w:line="256" w:lineRule="auto"/>
                        <w:rPr>
                          <w:rFonts w:ascii="Twinkl" w:hAnsi="Twinkl"/>
                          <w:b/>
                          <w:bCs/>
                          <w:color w:val="FFC00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FFC000"/>
                          <w14:ligatures w14:val="none"/>
                        </w:rPr>
                        <w:t>Artefacts of a church and the different types of writing in the bible, 3 things a minister might 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3064FB" wp14:editId="199EDFEE">
                <wp:simplePos x="0" y="0"/>
                <wp:positionH relativeFrom="column">
                  <wp:posOffset>2228850</wp:posOffset>
                </wp:positionH>
                <wp:positionV relativeFrom="paragraph">
                  <wp:posOffset>0</wp:posOffset>
                </wp:positionV>
                <wp:extent cx="1378585" cy="2162175"/>
                <wp:effectExtent l="0" t="0" r="12065" b="28575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8585" cy="2162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69" w:rsidRDefault="00690655" w:rsidP="00072A69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92D05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92D050"/>
                                <w14:ligatures w14:val="none"/>
                              </w:rPr>
                              <w:t xml:space="preserve">Judaism (Bronze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color w:val="92D050"/>
                                <w14:ligatures w14:val="none"/>
                              </w:rPr>
                              <w:t>age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color w:val="92D050"/>
                                <w14:ligatures w14:val="none"/>
                              </w:rPr>
                              <w:t>)</w:t>
                            </w:r>
                          </w:p>
                          <w:p w:rsidR="00690655" w:rsidRDefault="00690655" w:rsidP="00072A69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92D05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92D050"/>
                                <w14:ligatures w14:val="none"/>
                              </w:rPr>
                              <w:t>Describe Torah, synagogue, 3 things a Rabbi might do</w:t>
                            </w:r>
                          </w:p>
                          <w:p w:rsidR="00690655" w:rsidRPr="00690655" w:rsidRDefault="00690655" w:rsidP="00690655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92D05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92D050"/>
                                <w14:ligatures w14:val="none"/>
                              </w:rPr>
                              <w:t>God is important to Christians and Jews. Recall three stories from bible and Torah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064FB" id="Rounded Rectangle 2" o:spid="_x0000_s1027" style="position:absolute;margin-left:175.5pt;margin-top:0;width:108.55pt;height:17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" strokecolor="#92d050" strokeweight="1pt">
                <v:stroke joinstyle="miter"/>
                <v:textbox>
                  <w:txbxContent>
                    <w:p w:rsidR="00072A69" w:rsidRDefault="00690655" w:rsidP="00072A69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92D05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92D050"/>
                          <w14:ligatures w14:val="none"/>
                        </w:rPr>
                        <w:t xml:space="preserve">Judaism (Bronze </w:t>
                      </w:r>
                      <w:proofErr w:type="gramStart"/>
                      <w:r>
                        <w:rPr>
                          <w:rFonts w:ascii="Twinkl" w:hAnsi="Twinkl"/>
                          <w:color w:val="92D050"/>
                          <w14:ligatures w14:val="none"/>
                        </w:rPr>
                        <w:t>age</w:t>
                      </w:r>
                      <w:proofErr w:type="gramEnd"/>
                      <w:r>
                        <w:rPr>
                          <w:rFonts w:ascii="Twinkl" w:hAnsi="Twinkl"/>
                          <w:color w:val="92D050"/>
                          <w14:ligatures w14:val="none"/>
                        </w:rPr>
                        <w:t>)</w:t>
                      </w:r>
                    </w:p>
                    <w:p w:rsidR="00690655" w:rsidRDefault="00690655" w:rsidP="00072A69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92D05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92D050"/>
                          <w14:ligatures w14:val="none"/>
                        </w:rPr>
                        <w:t>Describe Torah, synagogue, 3 things a Rabbi might do</w:t>
                      </w:r>
                    </w:p>
                    <w:p w:rsidR="00690655" w:rsidRPr="00690655" w:rsidRDefault="00690655" w:rsidP="00690655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92D05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92D050"/>
                          <w14:ligatures w14:val="none"/>
                        </w:rPr>
                        <w:t>God is important to Christians and Jews. Recall three stories from bible and Torah</w:t>
                      </w:r>
                    </w:p>
                  </w:txbxContent>
                </v:textbox>
              </v:roundrect>
            </w:pict>
          </mc:Fallback>
        </mc:AlternateContent>
      </w:r>
      <w:r w:rsidR="00E94D2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AE95AA" wp14:editId="4FB05E91">
                <wp:simplePos x="0" y="0"/>
                <wp:positionH relativeFrom="column">
                  <wp:posOffset>-621008</wp:posOffset>
                </wp:positionH>
                <wp:positionV relativeFrom="paragraph">
                  <wp:posOffset>1647825</wp:posOffset>
                </wp:positionV>
                <wp:extent cx="10382250" cy="2933700"/>
                <wp:effectExtent l="19050" t="133350" r="47625" b="476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0" cy="2933700"/>
                          <a:chOff x="1050607" y="1084707"/>
                          <a:chExt cx="103822" cy="29337"/>
                        </a:xfrm>
                      </wpg:grpSpPr>
                      <wps:wsp>
                        <wps:cNvPr id="11" name="AutoShape 3"/>
                        <wps:cNvSpPr>
                          <a:spLocks noChangeArrowheads="1"/>
                        </wps:cNvSpPr>
                        <wps:spPr bwMode="auto">
                          <a:xfrm rot="13600068">
                            <a:off x="1067333" y="1093165"/>
                            <a:ext cx="17526" cy="14782"/>
                          </a:xfrm>
                          <a:custGeom>
                            <a:avLst/>
                            <a:gdLst>
                              <a:gd name="G0" fmla="+- 10567 0 0"/>
                              <a:gd name="G1" fmla="+- -11191955 0 0"/>
                              <a:gd name="G2" fmla="+- 0 0 -11191955"/>
                              <a:gd name="T0" fmla="*/ 0 256 1"/>
                              <a:gd name="T1" fmla="*/ 180 256 1"/>
                              <a:gd name="G3" fmla="+- -11191955 T0 T1"/>
                              <a:gd name="T2" fmla="*/ 0 256 1"/>
                              <a:gd name="T3" fmla="*/ 90 256 1"/>
                              <a:gd name="G4" fmla="+- -11191955 T2 T3"/>
                              <a:gd name="G5" fmla="*/ G4 2 1"/>
                              <a:gd name="T4" fmla="*/ 90 256 1"/>
                              <a:gd name="T5" fmla="*/ 0 256 1"/>
                              <a:gd name="G6" fmla="+- -11191955 T4 T5"/>
                              <a:gd name="G7" fmla="*/ G6 2 1"/>
                              <a:gd name="G8" fmla="abs -111919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567"/>
                              <a:gd name="G18" fmla="*/ 10567 1 2"/>
                              <a:gd name="G19" fmla="+- G18 5400 0"/>
                              <a:gd name="G20" fmla="cos G19 -11191955"/>
                              <a:gd name="G21" fmla="sin G19 -11191955"/>
                              <a:gd name="G22" fmla="+- G20 10800 0"/>
                              <a:gd name="G23" fmla="+- G21 10800 0"/>
                              <a:gd name="G24" fmla="+- 10800 0 G20"/>
                              <a:gd name="G25" fmla="+- 10567 10800 0"/>
                              <a:gd name="G26" fmla="?: G9 G17 G25"/>
                              <a:gd name="G27" fmla="?: G9 0 21600"/>
                              <a:gd name="G28" fmla="cos 10800 -11191955"/>
                              <a:gd name="G29" fmla="sin 10800 -11191955"/>
                              <a:gd name="G30" fmla="sin 10567 -111919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1191955 G34 0"/>
                              <a:gd name="G36" fmla="?: G6 G35 G31"/>
                              <a:gd name="G37" fmla="+- 21600 0 G36"/>
                              <a:gd name="G38" fmla="?: G4 0 G33"/>
                              <a:gd name="G39" fmla="?: -111919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54 w 21600"/>
                              <a:gd name="T15" fmla="*/ 9087 h 21600"/>
                              <a:gd name="T16" fmla="*/ 10800 w 21600"/>
                              <a:gd name="T17" fmla="*/ 233 h 21600"/>
                              <a:gd name="T18" fmla="*/ 21346 w 21600"/>
                              <a:gd name="T19" fmla="*/ 908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369" y="9106"/>
                                </a:moveTo>
                                <a:cubicBezTo>
                                  <a:pt x="1200" y="3990"/>
                                  <a:pt x="5617" y="233"/>
                                  <a:pt x="10800" y="233"/>
                                </a:cubicBezTo>
                                <a:cubicBezTo>
                                  <a:pt x="15982" y="233"/>
                                  <a:pt x="20399" y="3990"/>
                                  <a:pt x="21230" y="9106"/>
                                </a:cubicBezTo>
                                <a:lnTo>
                                  <a:pt x="21460" y="9068"/>
                                </a:lnTo>
                                <a:cubicBezTo>
                                  <a:pt x="20611" y="3840"/>
                                  <a:pt x="16096" y="0"/>
                                  <a:pt x="10799" y="0"/>
                                </a:cubicBezTo>
                                <a:cubicBezTo>
                                  <a:pt x="5503" y="0"/>
                                  <a:pt x="988" y="3840"/>
                                  <a:pt x="139" y="90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254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 rot="-1509837">
                            <a:off x="1052093" y="1087069"/>
                            <a:ext cx="17526" cy="14783"/>
                          </a:xfrm>
                          <a:custGeom>
                            <a:avLst/>
                            <a:gdLst>
                              <a:gd name="G0" fmla="+- 10567 0 0"/>
                              <a:gd name="G1" fmla="+- -11191955 0 0"/>
                              <a:gd name="G2" fmla="+- 0 0 -11191955"/>
                              <a:gd name="T0" fmla="*/ 0 256 1"/>
                              <a:gd name="T1" fmla="*/ 180 256 1"/>
                              <a:gd name="G3" fmla="+- -11191955 T0 T1"/>
                              <a:gd name="T2" fmla="*/ 0 256 1"/>
                              <a:gd name="T3" fmla="*/ 90 256 1"/>
                              <a:gd name="G4" fmla="+- -11191955 T2 T3"/>
                              <a:gd name="G5" fmla="*/ G4 2 1"/>
                              <a:gd name="T4" fmla="*/ 90 256 1"/>
                              <a:gd name="T5" fmla="*/ 0 256 1"/>
                              <a:gd name="G6" fmla="+- -11191955 T4 T5"/>
                              <a:gd name="G7" fmla="*/ G6 2 1"/>
                              <a:gd name="G8" fmla="abs -111919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567"/>
                              <a:gd name="G18" fmla="*/ 10567 1 2"/>
                              <a:gd name="G19" fmla="+- G18 5400 0"/>
                              <a:gd name="G20" fmla="cos G19 -11191955"/>
                              <a:gd name="G21" fmla="sin G19 -11191955"/>
                              <a:gd name="G22" fmla="+- G20 10800 0"/>
                              <a:gd name="G23" fmla="+- G21 10800 0"/>
                              <a:gd name="G24" fmla="+- 10800 0 G20"/>
                              <a:gd name="G25" fmla="+- 10567 10800 0"/>
                              <a:gd name="G26" fmla="?: G9 G17 G25"/>
                              <a:gd name="G27" fmla="?: G9 0 21600"/>
                              <a:gd name="G28" fmla="cos 10800 -11191955"/>
                              <a:gd name="G29" fmla="sin 10800 -11191955"/>
                              <a:gd name="G30" fmla="sin 10567 -111919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1191955 G34 0"/>
                              <a:gd name="G36" fmla="?: G6 G35 G31"/>
                              <a:gd name="G37" fmla="+- 21600 0 G36"/>
                              <a:gd name="G38" fmla="?: G4 0 G33"/>
                              <a:gd name="G39" fmla="?: -111919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54 w 21600"/>
                              <a:gd name="T15" fmla="*/ 9087 h 21600"/>
                              <a:gd name="T16" fmla="*/ 10800 w 21600"/>
                              <a:gd name="T17" fmla="*/ 233 h 21600"/>
                              <a:gd name="T18" fmla="*/ 21346 w 21600"/>
                              <a:gd name="T19" fmla="*/ 908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369" y="9106"/>
                                </a:moveTo>
                                <a:cubicBezTo>
                                  <a:pt x="1200" y="3990"/>
                                  <a:pt x="5617" y="233"/>
                                  <a:pt x="10800" y="233"/>
                                </a:cubicBezTo>
                                <a:cubicBezTo>
                                  <a:pt x="15982" y="233"/>
                                  <a:pt x="20399" y="3990"/>
                                  <a:pt x="21230" y="9106"/>
                                </a:cubicBezTo>
                                <a:lnTo>
                                  <a:pt x="21460" y="9068"/>
                                </a:lnTo>
                                <a:cubicBezTo>
                                  <a:pt x="20611" y="3840"/>
                                  <a:pt x="16096" y="0"/>
                                  <a:pt x="10799" y="0"/>
                                </a:cubicBezTo>
                                <a:cubicBezTo>
                                  <a:pt x="5503" y="0"/>
                                  <a:pt x="988" y="3840"/>
                                  <a:pt x="139" y="90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50607" y="1090117"/>
                            <a:ext cx="10668" cy="131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317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tabs>
                                  <w:tab w:val="left" w:pos="167"/>
                                </w:tabs>
                                <w:ind w:left="216" w:hanging="216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Family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tabs>
                                  <w:tab w:val="left" w:pos="167"/>
                                </w:tabs>
                                <w:ind w:left="216" w:hanging="216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Toys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tabs>
                                  <w:tab w:val="left" w:pos="167"/>
                                </w:tabs>
                                <w:ind w:left="216" w:hanging="216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Growth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62304" y="1091565"/>
                            <a:ext cx="15087" cy="96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317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ind w:left="168" w:hanging="168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Dinosaurs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168" w:hanging="168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Ice Age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7"/>
                        <wps:cNvSpPr>
                          <a:spLocks noChangeArrowheads="1"/>
                        </wps:cNvSpPr>
                        <wps:spPr bwMode="auto">
                          <a:xfrm rot="-1637401">
                            <a:off x="1083183" y="1086840"/>
                            <a:ext cx="17526" cy="14783"/>
                          </a:xfrm>
                          <a:custGeom>
                            <a:avLst/>
                            <a:gdLst>
                              <a:gd name="G0" fmla="+- 10567 0 0"/>
                              <a:gd name="G1" fmla="+- -11191955 0 0"/>
                              <a:gd name="G2" fmla="+- 0 0 -11191955"/>
                              <a:gd name="T0" fmla="*/ 0 256 1"/>
                              <a:gd name="T1" fmla="*/ 180 256 1"/>
                              <a:gd name="G3" fmla="+- -11191955 T0 T1"/>
                              <a:gd name="T2" fmla="*/ 0 256 1"/>
                              <a:gd name="T3" fmla="*/ 90 256 1"/>
                              <a:gd name="G4" fmla="+- -11191955 T2 T3"/>
                              <a:gd name="G5" fmla="*/ G4 2 1"/>
                              <a:gd name="T4" fmla="*/ 90 256 1"/>
                              <a:gd name="T5" fmla="*/ 0 256 1"/>
                              <a:gd name="G6" fmla="+- -11191955 T4 T5"/>
                              <a:gd name="G7" fmla="*/ G6 2 1"/>
                              <a:gd name="G8" fmla="abs -111919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567"/>
                              <a:gd name="G18" fmla="*/ 10567 1 2"/>
                              <a:gd name="G19" fmla="+- G18 5400 0"/>
                              <a:gd name="G20" fmla="cos G19 -11191955"/>
                              <a:gd name="G21" fmla="sin G19 -11191955"/>
                              <a:gd name="G22" fmla="+- G20 10800 0"/>
                              <a:gd name="G23" fmla="+- G21 10800 0"/>
                              <a:gd name="G24" fmla="+- 10800 0 G20"/>
                              <a:gd name="G25" fmla="+- 10567 10800 0"/>
                              <a:gd name="G26" fmla="?: G9 G17 G25"/>
                              <a:gd name="G27" fmla="?: G9 0 21600"/>
                              <a:gd name="G28" fmla="cos 10800 -11191955"/>
                              <a:gd name="G29" fmla="sin 10800 -11191955"/>
                              <a:gd name="G30" fmla="sin 10567 -111919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1191955 G34 0"/>
                              <a:gd name="G36" fmla="?: G6 G35 G31"/>
                              <a:gd name="G37" fmla="+- 21600 0 G36"/>
                              <a:gd name="G38" fmla="?: G4 0 G33"/>
                              <a:gd name="G39" fmla="?: -111919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54 w 21600"/>
                              <a:gd name="T15" fmla="*/ 9087 h 21600"/>
                              <a:gd name="T16" fmla="*/ 10800 w 21600"/>
                              <a:gd name="T17" fmla="*/ 233 h 21600"/>
                              <a:gd name="T18" fmla="*/ 21346 w 21600"/>
                              <a:gd name="T19" fmla="*/ 908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369" y="9106"/>
                                </a:moveTo>
                                <a:cubicBezTo>
                                  <a:pt x="1200" y="3990"/>
                                  <a:pt x="5617" y="233"/>
                                  <a:pt x="10800" y="233"/>
                                </a:cubicBezTo>
                                <a:cubicBezTo>
                                  <a:pt x="15982" y="233"/>
                                  <a:pt x="20399" y="3990"/>
                                  <a:pt x="21230" y="9106"/>
                                </a:cubicBezTo>
                                <a:lnTo>
                                  <a:pt x="21460" y="9068"/>
                                </a:lnTo>
                                <a:cubicBezTo>
                                  <a:pt x="20611" y="3840"/>
                                  <a:pt x="16096" y="0"/>
                                  <a:pt x="10799" y="0"/>
                                </a:cubicBezTo>
                                <a:cubicBezTo>
                                  <a:pt x="5503" y="0"/>
                                  <a:pt x="988" y="3840"/>
                                  <a:pt x="139" y="90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54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78382" y="1089964"/>
                            <a:ext cx="14935" cy="21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3175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ind w:left="336" w:hanging="336"/>
                                <w:rPr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Stone Age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336" w:hanging="336"/>
                                <w:rPr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Bronze Age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336" w:hanging="336"/>
                                <w:rPr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Iron Age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336" w:hanging="336"/>
                                <w:rPr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Mayans (YR2)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9"/>
                        <wps:cNvSpPr>
                          <a:spLocks noChangeArrowheads="1"/>
                        </wps:cNvSpPr>
                        <wps:spPr bwMode="auto">
                          <a:xfrm rot="10159254">
                            <a:off x="1099261" y="1096822"/>
                            <a:ext cx="17526" cy="14783"/>
                          </a:xfrm>
                          <a:custGeom>
                            <a:avLst/>
                            <a:gdLst>
                              <a:gd name="G0" fmla="+- 10567 0 0"/>
                              <a:gd name="G1" fmla="+- -11191955 0 0"/>
                              <a:gd name="G2" fmla="+- 0 0 -11191955"/>
                              <a:gd name="T0" fmla="*/ 0 256 1"/>
                              <a:gd name="T1" fmla="*/ 180 256 1"/>
                              <a:gd name="G3" fmla="+- -11191955 T0 T1"/>
                              <a:gd name="T2" fmla="*/ 0 256 1"/>
                              <a:gd name="T3" fmla="*/ 90 256 1"/>
                              <a:gd name="G4" fmla="+- -11191955 T2 T3"/>
                              <a:gd name="G5" fmla="*/ G4 2 1"/>
                              <a:gd name="T4" fmla="*/ 90 256 1"/>
                              <a:gd name="T5" fmla="*/ 0 256 1"/>
                              <a:gd name="G6" fmla="+- -11191955 T4 T5"/>
                              <a:gd name="G7" fmla="*/ G6 2 1"/>
                              <a:gd name="G8" fmla="abs -111919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567"/>
                              <a:gd name="G18" fmla="*/ 10567 1 2"/>
                              <a:gd name="G19" fmla="+- G18 5400 0"/>
                              <a:gd name="G20" fmla="cos G19 -11191955"/>
                              <a:gd name="G21" fmla="sin G19 -11191955"/>
                              <a:gd name="G22" fmla="+- G20 10800 0"/>
                              <a:gd name="G23" fmla="+- G21 10800 0"/>
                              <a:gd name="G24" fmla="+- 10800 0 G20"/>
                              <a:gd name="G25" fmla="+- 10567 10800 0"/>
                              <a:gd name="G26" fmla="?: G9 G17 G25"/>
                              <a:gd name="G27" fmla="?: G9 0 21600"/>
                              <a:gd name="G28" fmla="cos 10800 -11191955"/>
                              <a:gd name="G29" fmla="sin 10800 -11191955"/>
                              <a:gd name="G30" fmla="sin 10567 -111919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1191955 G34 0"/>
                              <a:gd name="G36" fmla="?: G6 G35 G31"/>
                              <a:gd name="G37" fmla="+- 21600 0 G36"/>
                              <a:gd name="G38" fmla="?: G4 0 G33"/>
                              <a:gd name="G39" fmla="?: -111919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54 w 21600"/>
                              <a:gd name="T15" fmla="*/ 9087 h 21600"/>
                              <a:gd name="T16" fmla="*/ 10800 w 21600"/>
                              <a:gd name="T17" fmla="*/ 233 h 21600"/>
                              <a:gd name="T18" fmla="*/ 21346 w 21600"/>
                              <a:gd name="T19" fmla="*/ 908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369" y="9106"/>
                                </a:moveTo>
                                <a:cubicBezTo>
                                  <a:pt x="1200" y="3990"/>
                                  <a:pt x="5617" y="233"/>
                                  <a:pt x="10800" y="233"/>
                                </a:cubicBezTo>
                                <a:cubicBezTo>
                                  <a:pt x="15982" y="233"/>
                                  <a:pt x="20399" y="3990"/>
                                  <a:pt x="21230" y="9106"/>
                                </a:cubicBezTo>
                                <a:lnTo>
                                  <a:pt x="21460" y="9068"/>
                                </a:lnTo>
                                <a:cubicBezTo>
                                  <a:pt x="20611" y="3840"/>
                                  <a:pt x="16096" y="0"/>
                                  <a:pt x="10799" y="0"/>
                                </a:cubicBezTo>
                                <a:cubicBezTo>
                                  <a:pt x="5503" y="0"/>
                                  <a:pt x="988" y="3840"/>
                                  <a:pt x="139" y="90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54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4384" y="1089964"/>
                            <a:ext cx="16307" cy="192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/>
                          </a:solidFill>
                          <a:ln w="317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ind w:left="216" w:hanging="216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Ancient World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216" w:hanging="216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Romans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216" w:hanging="216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Anglo Saxons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216" w:hanging="216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Vikings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 rot="-1509837">
                            <a:off x="1114272" y="1084707"/>
                            <a:ext cx="17526" cy="14782"/>
                          </a:xfrm>
                          <a:custGeom>
                            <a:avLst/>
                            <a:gdLst>
                              <a:gd name="G0" fmla="+- 10567 0 0"/>
                              <a:gd name="G1" fmla="+- -11191955 0 0"/>
                              <a:gd name="G2" fmla="+- 0 0 -11191955"/>
                              <a:gd name="T0" fmla="*/ 0 256 1"/>
                              <a:gd name="T1" fmla="*/ 180 256 1"/>
                              <a:gd name="G3" fmla="+- -11191955 T0 T1"/>
                              <a:gd name="T2" fmla="*/ 0 256 1"/>
                              <a:gd name="T3" fmla="*/ 90 256 1"/>
                              <a:gd name="G4" fmla="+- -11191955 T2 T3"/>
                              <a:gd name="G5" fmla="*/ G4 2 1"/>
                              <a:gd name="T4" fmla="*/ 90 256 1"/>
                              <a:gd name="T5" fmla="*/ 0 256 1"/>
                              <a:gd name="G6" fmla="+- -11191955 T4 T5"/>
                              <a:gd name="G7" fmla="*/ G6 2 1"/>
                              <a:gd name="G8" fmla="abs -111919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567"/>
                              <a:gd name="G18" fmla="*/ 10567 1 2"/>
                              <a:gd name="G19" fmla="+- G18 5400 0"/>
                              <a:gd name="G20" fmla="cos G19 -11191955"/>
                              <a:gd name="G21" fmla="sin G19 -11191955"/>
                              <a:gd name="G22" fmla="+- G20 10800 0"/>
                              <a:gd name="G23" fmla="+- G21 10800 0"/>
                              <a:gd name="G24" fmla="+- 10800 0 G20"/>
                              <a:gd name="G25" fmla="+- 10567 10800 0"/>
                              <a:gd name="G26" fmla="?: G9 G17 G25"/>
                              <a:gd name="G27" fmla="?: G9 0 21600"/>
                              <a:gd name="G28" fmla="cos 10800 -11191955"/>
                              <a:gd name="G29" fmla="sin 10800 -11191955"/>
                              <a:gd name="G30" fmla="sin 10567 -111919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1191955 G34 0"/>
                              <a:gd name="G36" fmla="?: G6 G35 G31"/>
                              <a:gd name="G37" fmla="+- 21600 0 G36"/>
                              <a:gd name="G38" fmla="?: G4 0 G33"/>
                              <a:gd name="G39" fmla="?: -111919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54 w 21600"/>
                              <a:gd name="T15" fmla="*/ 9087 h 21600"/>
                              <a:gd name="T16" fmla="*/ 10800 w 21600"/>
                              <a:gd name="T17" fmla="*/ 233 h 21600"/>
                              <a:gd name="T18" fmla="*/ 21346 w 21600"/>
                              <a:gd name="T19" fmla="*/ 908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369" y="9106"/>
                                </a:moveTo>
                                <a:cubicBezTo>
                                  <a:pt x="1200" y="3990"/>
                                  <a:pt x="5617" y="233"/>
                                  <a:pt x="10800" y="233"/>
                                </a:cubicBezTo>
                                <a:cubicBezTo>
                                  <a:pt x="15982" y="233"/>
                                  <a:pt x="20399" y="3990"/>
                                  <a:pt x="21230" y="9106"/>
                                </a:cubicBezTo>
                                <a:lnTo>
                                  <a:pt x="21460" y="9068"/>
                                </a:lnTo>
                                <a:cubicBezTo>
                                  <a:pt x="20611" y="3840"/>
                                  <a:pt x="16096" y="0"/>
                                  <a:pt x="10799" y="0"/>
                                </a:cubicBezTo>
                                <a:cubicBezTo>
                                  <a:pt x="5503" y="0"/>
                                  <a:pt x="988" y="3840"/>
                                  <a:pt x="139" y="90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254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11910" y="1089964"/>
                            <a:ext cx="11887" cy="16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/>
                          </a:solidFill>
                          <a:ln w="317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ind w:left="96" w:hanging="96"/>
                                <w:rPr>
                                  <w:color w:val="FFFFF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Medieval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96" w:hanging="96"/>
                                <w:rPr>
                                  <w:color w:val="FFFFF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Tudors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96" w:hanging="96"/>
                                <w:rPr>
                                  <w:color w:val="FFFFFF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Stuarts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3"/>
                        <wps:cNvSpPr>
                          <a:spLocks noChangeArrowheads="1"/>
                        </wps:cNvSpPr>
                        <wps:spPr bwMode="auto">
                          <a:xfrm rot="13589498">
                            <a:off x="1128522" y="1095374"/>
                            <a:ext cx="17526" cy="14783"/>
                          </a:xfrm>
                          <a:custGeom>
                            <a:avLst/>
                            <a:gdLst>
                              <a:gd name="G0" fmla="+- 10567 0 0"/>
                              <a:gd name="G1" fmla="+- -11191955 0 0"/>
                              <a:gd name="G2" fmla="+- 0 0 -11191955"/>
                              <a:gd name="T0" fmla="*/ 0 256 1"/>
                              <a:gd name="T1" fmla="*/ 180 256 1"/>
                              <a:gd name="G3" fmla="+- -11191955 T0 T1"/>
                              <a:gd name="T2" fmla="*/ 0 256 1"/>
                              <a:gd name="T3" fmla="*/ 90 256 1"/>
                              <a:gd name="G4" fmla="+- -11191955 T2 T3"/>
                              <a:gd name="G5" fmla="*/ G4 2 1"/>
                              <a:gd name="T4" fmla="*/ 90 256 1"/>
                              <a:gd name="T5" fmla="*/ 0 256 1"/>
                              <a:gd name="G6" fmla="+- -11191955 T4 T5"/>
                              <a:gd name="G7" fmla="*/ G6 2 1"/>
                              <a:gd name="G8" fmla="abs -111919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567"/>
                              <a:gd name="G18" fmla="*/ 10567 1 2"/>
                              <a:gd name="G19" fmla="+- G18 5400 0"/>
                              <a:gd name="G20" fmla="cos G19 -11191955"/>
                              <a:gd name="G21" fmla="sin G19 -11191955"/>
                              <a:gd name="G22" fmla="+- G20 10800 0"/>
                              <a:gd name="G23" fmla="+- G21 10800 0"/>
                              <a:gd name="G24" fmla="+- 10800 0 G20"/>
                              <a:gd name="G25" fmla="+- 10567 10800 0"/>
                              <a:gd name="G26" fmla="?: G9 G17 G25"/>
                              <a:gd name="G27" fmla="?: G9 0 21600"/>
                              <a:gd name="G28" fmla="cos 10800 -11191955"/>
                              <a:gd name="G29" fmla="sin 10800 -11191955"/>
                              <a:gd name="G30" fmla="sin 10567 -111919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1191955 G34 0"/>
                              <a:gd name="G36" fmla="?: G6 G35 G31"/>
                              <a:gd name="G37" fmla="+- 21600 0 G36"/>
                              <a:gd name="G38" fmla="?: G4 0 G33"/>
                              <a:gd name="G39" fmla="?: -111919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54 w 21600"/>
                              <a:gd name="T15" fmla="*/ 9087 h 21600"/>
                              <a:gd name="T16" fmla="*/ 10800 w 21600"/>
                              <a:gd name="T17" fmla="*/ 233 h 21600"/>
                              <a:gd name="T18" fmla="*/ 21346 w 21600"/>
                              <a:gd name="T19" fmla="*/ 908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369" y="9106"/>
                                </a:moveTo>
                                <a:cubicBezTo>
                                  <a:pt x="1200" y="3990"/>
                                  <a:pt x="5617" y="233"/>
                                  <a:pt x="10800" y="233"/>
                                </a:cubicBezTo>
                                <a:cubicBezTo>
                                  <a:pt x="15982" y="233"/>
                                  <a:pt x="20399" y="3990"/>
                                  <a:pt x="21230" y="9106"/>
                                </a:cubicBezTo>
                                <a:lnTo>
                                  <a:pt x="21460" y="9068"/>
                                </a:lnTo>
                                <a:cubicBezTo>
                                  <a:pt x="20611" y="3840"/>
                                  <a:pt x="16096" y="0"/>
                                  <a:pt x="10799" y="0"/>
                                </a:cubicBezTo>
                                <a:cubicBezTo>
                                  <a:pt x="5503" y="0"/>
                                  <a:pt x="988" y="3840"/>
                                  <a:pt x="139" y="90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285A3"/>
                          </a:solidFill>
                          <a:ln w="25400">
                            <a:solidFill>
                              <a:srgbClr val="C285A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39571" y="1089964"/>
                            <a:ext cx="13384" cy="211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285A3"/>
                          </a:solidFill>
                          <a:ln w="31750">
                            <a:solidFill>
                              <a:srgbClr val="C285A3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ind w:left="216" w:hanging="216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World War 1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216" w:hanging="216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World War 2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216" w:hanging="216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Modern world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24864" y="1090117"/>
                            <a:ext cx="13564" cy="131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 w="317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ind w:left="168" w:hanging="168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Georgians</w:t>
                              </w:r>
                            </w:p>
                            <w:p w:rsidR="005A688E" w:rsidRDefault="005A688E" w:rsidP="005A688E">
                              <w:pPr>
                                <w:widowControl w:val="0"/>
                                <w:ind w:left="168" w:hanging="168"/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winkl" w:hAnsi="Twinkl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Victorians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52855" y="1102004"/>
                            <a:ext cx="10897" cy="48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jc w:val="center"/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  <w:t>EYFS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66114" y="1086688"/>
                            <a:ext cx="10896" cy="48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jc w:val="center"/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  <w:t>Cycle 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82421" y="1108710"/>
                            <a:ext cx="10896" cy="48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jc w:val="center"/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  <w:t>Cycle 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101013" y="1085697"/>
                            <a:ext cx="10897" cy="48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/>
                          </a:solidFill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jc w:val="center"/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  <w:t>Cycle 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14272" y="1103985"/>
                            <a:ext cx="10897" cy="48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F0"/>
                          </a:solidFill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jc w:val="center"/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  <w:t>Cycle 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28674" y="1085240"/>
                            <a:ext cx="10897" cy="48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jc w:val="center"/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  <w:t>Cycle 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43533" y="1109167"/>
                            <a:ext cx="10897" cy="48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285A3"/>
                          </a:solidFill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A688E" w:rsidRDefault="005A688E" w:rsidP="005A688E">
                              <w:pPr>
                                <w:widowControl w:val="0"/>
                                <w:jc w:val="center"/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color w:val="FFFFFF"/>
                                  <w:sz w:val="44"/>
                                  <w:szCs w:val="44"/>
                                  <w14:ligatures w14:val="none"/>
                                </w:rPr>
                                <w:t>Cycle 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E95AA" id="Group 5" o:spid="_x0000_s1026" style="position:absolute;margin-left:-48.9pt;margin-top:129.75pt;width:817.5pt;height:231pt;z-index:251663360" coordorigin="10506,10847" coordsize="103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">
                <v:shape id="AutoShape 3" o:spid="_x0000_s1027" style="position:absolute;left:10673;top:10931;width:176;height:147;rotation:-873805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" path="m369,9106c1200,3990,5617,233,10800,233v5182,,9599,3757,10430,8873l21460,9068c20611,3840,16096,,10799,,5503,,988,3840,139,9068r230,38xe" fillcolor="#ffc000" strokecolor="#ffc000" strokeweight="2pt">
                  <v:stroke joinstyle="miter"/>
                  <v:shadow color="black [0]"/>
                  <v:path o:connecttype="custom" o:connectlocs="8763,0;206,6219;8763,159;17320,6219" o:connectangles="0,0,0,0" textboxrect="70,0,21530,12003"/>
                </v:shape>
                <v:shape id="AutoShape 4" o:spid="_x0000_s1028" style="position:absolute;left:10520;top:10870;width:176;height:148;rotation:-16491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" path="m369,9106c1200,3990,5617,233,10800,233v5182,,9599,3757,10430,8873l21460,9068c20611,3840,16096,,10799,,5503,,988,3840,139,9068r230,38xe" fillcolor="red" strokecolor="red" strokeweight="2pt">
                  <v:stroke joinstyle="miter"/>
                  <v:shadow color="black [0]"/>
                  <v:path o:connecttype="custom" o:connectlocs="8763,0;206,6219;8763,159;17320,6219" o:connectangles="0,0,0,0" textboxrect="70,0,21530,12002"/>
                </v:shape>
                <v:roundrect id="AutoShape 5" o:spid="_x0000_s1029" style="position:absolute;left:10506;top:10901;width:106;height: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" fillcolor="red" strokecolor="red" strokeweight="2.5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tabs>
                            <w:tab w:val="left" w:pos="167"/>
                          </w:tabs>
                          <w:ind w:left="216" w:hanging="216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Family</w:t>
                        </w:r>
                      </w:p>
                      <w:p w:rsidR="005A688E" w:rsidRDefault="005A688E" w:rsidP="005A688E">
                        <w:pPr>
                          <w:widowControl w:val="0"/>
                          <w:tabs>
                            <w:tab w:val="left" w:pos="167"/>
                          </w:tabs>
                          <w:ind w:left="216" w:hanging="216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Toys</w:t>
                        </w:r>
                      </w:p>
                      <w:p w:rsidR="005A688E" w:rsidRDefault="005A688E" w:rsidP="005A688E">
                        <w:pPr>
                          <w:widowControl w:val="0"/>
                          <w:tabs>
                            <w:tab w:val="left" w:pos="167"/>
                          </w:tabs>
                          <w:ind w:left="216" w:hanging="216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Growth</w:t>
                        </w:r>
                      </w:p>
                    </w:txbxContent>
                  </v:textbox>
                </v:roundrect>
                <v:roundrect id="AutoShape 6" o:spid="_x0000_s1030" style="position:absolute;left:10623;top:10915;width:150;height: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" fillcolor="#ffc000" strokecolor="#ffc000" strokeweight="2.5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ind w:left="168" w:hanging="168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Dinosaurs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168" w:hanging="168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Ice Age</w:t>
                        </w:r>
                      </w:p>
                    </w:txbxContent>
                  </v:textbox>
                </v:roundrect>
                <v:shape id="AutoShape 7" o:spid="_x0000_s1031" style="position:absolute;left:10831;top:10868;width:176;height:148;rotation:-178847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" path="m369,9106c1200,3990,5617,233,10800,233v5182,,9599,3757,10430,8873l21460,9068c20611,3840,16096,,10799,,5503,,988,3840,139,9068r230,38xe" fillcolor="#92d050" strokecolor="#92d050" strokeweight="2pt">
                  <v:stroke joinstyle="miter"/>
                  <v:shadow color="black [0]"/>
                  <v:path o:connecttype="custom" o:connectlocs="8763,0;206,6219;8763,159;17320,6219" o:connectangles="0,0,0,0" textboxrect="70,0,21530,12002"/>
                </v:shape>
                <v:roundrect id="AutoShape 8" o:spid="_x0000_s1032" style="position:absolute;left:10783;top:10899;width:150;height:2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" fillcolor="#92d050" strokecolor="#92d050" strokeweight="2.5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ind w:left="336" w:hanging="336"/>
                          <w:rPr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Stone Age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336" w:hanging="336"/>
                          <w:rPr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Bronze Age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336" w:hanging="336"/>
                          <w:rPr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Iron Age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336" w:hanging="336"/>
                          <w:rPr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Mayans (YR2)</w:t>
                        </w:r>
                      </w:p>
                    </w:txbxContent>
                  </v:textbox>
                </v:roundrect>
                <v:shape id="AutoShape 9" o:spid="_x0000_s1033" style="position:absolute;left:10992;top:10968;width:175;height:148;rotation:1109661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" path="m369,9106c1200,3990,5617,233,10800,233v5182,,9599,3757,10430,8873l21460,9068c20611,3840,16096,,10799,,5503,,988,3840,139,9068r230,38xe" fillcolor="#00b0f0" strokecolor="#00b0f0" strokeweight="2pt">
                  <v:stroke joinstyle="miter"/>
                  <v:shadow color="black [0]"/>
                  <v:path o:connecttype="custom" o:connectlocs="8763,0;206,6219;8763,159;17320,6219" o:connectangles="0,0,0,0" textboxrect="70,0,21530,12002"/>
                </v:shape>
                <v:roundrect id="AutoShape 10" o:spid="_x0000_s1034" style="position:absolute;left:10943;top:10899;width:163;height:1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" fillcolor="#00b050" strokecolor="#00b050" strokeweight="2.5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ind w:left="216" w:hanging="216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Ancient World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216" w:hanging="216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Romans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216" w:hanging="216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Anglo Saxons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216" w:hanging="216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Vikings</w:t>
                        </w:r>
                      </w:p>
                    </w:txbxContent>
                  </v:textbox>
                </v:roundrect>
                <v:shape id="AutoShape 11" o:spid="_x0000_s1035" style="position:absolute;left:11142;top:10847;width:175;height:147;rotation:-16491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" path="m369,9106c1200,3990,5617,233,10800,233v5182,,9599,3757,10430,8873l21460,9068c20611,3840,16096,,10799,,5503,,988,3840,139,9068r230,38xe" fillcolor="#0070c0" strokecolor="#0070c0" strokeweight="2pt">
                  <v:stroke joinstyle="miter"/>
                  <v:shadow color="black [0]"/>
                  <v:path o:connecttype="custom" o:connectlocs="8763,0;206,6219;8763,159;17320,6219" o:connectangles="0,0,0,0" textboxrect="70,0,21530,12003"/>
                </v:shape>
                <v:roundrect id="AutoShape 12" o:spid="_x0000_s1036" style="position:absolute;left:11119;top:10899;width:118;height:1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" fillcolor="#00b0f0" strokecolor="#00b0f0" strokeweight="2.5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ind w:left="96" w:hanging="96"/>
                          <w:rPr>
                            <w:color w:val="FFFFFF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Medieval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96" w:hanging="96"/>
                          <w:rPr>
                            <w:color w:val="FFFFFF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Tudors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96" w:hanging="96"/>
                          <w:rPr>
                            <w:color w:val="FFFFFF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Stuarts</w:t>
                        </w:r>
                      </w:p>
                    </w:txbxContent>
                  </v:textbox>
                </v:roundrect>
                <v:shape id="_x0000_s1037" style="position:absolute;left:11284;top:10954;width:175;height:148;rotation:-874960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" path="m369,9106c1200,3990,5617,233,10800,233v5182,,9599,3757,10430,8873l21460,9068c20611,3840,16096,,10799,,5503,,988,3840,139,9068r230,38xe" fillcolor="#c285a3" strokecolor="#c285a3" strokeweight="2pt">
                  <v:stroke joinstyle="miter"/>
                  <v:shadow color="black [0]"/>
                  <v:path o:connecttype="custom" o:connectlocs="8763,0;206,6219;8763,159;17320,6219" o:connectangles="0,0,0,0" textboxrect="70,0,21530,12002"/>
                </v:shape>
                <v:roundrect id="_x0000_s1038" style="position:absolute;left:11395;top:10899;width:134;height:2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" fillcolor="#c285a3" strokecolor="#c285a3" strokeweight="2.5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ind w:left="216" w:hanging="216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World War 1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216" w:hanging="216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World War 2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216" w:hanging="216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Modern world</w:t>
                        </w:r>
                      </w:p>
                    </w:txbxContent>
                  </v:textbox>
                </v:roundrect>
                <v:roundrect id="_x0000_s1039" style="position:absolute;left:11248;top:10901;width:136;height: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" fillcolor="#0070c0" strokecolor="#0070c0" strokeweight="2.5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ind w:left="168" w:hanging="168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Georgians</w:t>
                        </w:r>
                      </w:p>
                      <w:p w:rsidR="005A688E" w:rsidRDefault="005A688E" w:rsidP="005A688E">
                        <w:pPr>
                          <w:widowControl w:val="0"/>
                          <w:ind w:left="168" w:hanging="168"/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winkl" w:hAnsi="Twinkl"/>
                            <w:color w:val="FFFFFF"/>
                            <w:sz w:val="32"/>
                            <w:szCs w:val="32"/>
                            <w14:ligatures w14:val="none"/>
                          </w:rPr>
                          <w:t>Victorians</w:t>
                        </w:r>
                      </w:p>
                    </w:txbxContent>
                  </v:textbox>
                </v:roundrect>
                <v:roundrect id="AutoShape 16" o:spid="_x0000_s1040" style="position:absolute;left:10528;top:11020;width:109;height: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" fillcolor="red" strokecolor="white" strokeweight="2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jc w:val="center"/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  <w:t>EYFS</w:t>
                        </w:r>
                      </w:p>
                    </w:txbxContent>
                  </v:textbox>
                </v:roundrect>
                <v:roundrect id="AutoShape 17" o:spid="_x0000_s1041" style="position:absolute;left:10661;top:10866;width:109;height: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" fillcolor="#ffc000" strokecolor="white" strokeweight="2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jc w:val="center"/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  <w:t>Cycle a</w:t>
                        </w:r>
                      </w:p>
                    </w:txbxContent>
                  </v:textbox>
                </v:roundrect>
                <v:roundrect id="AutoShape 18" o:spid="_x0000_s1042" style="position:absolute;left:10824;top:11087;width:109;height: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" fillcolor="#92d050" strokecolor="white" strokeweight="2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jc w:val="center"/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  <w:t>Cycle b</w:t>
                        </w:r>
                      </w:p>
                    </w:txbxContent>
                  </v:textbox>
                </v:roundrect>
                <v:roundrect id="AutoShape 19" o:spid="_x0000_s1043" style="position:absolute;left:11010;top:10856;width:109;height: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" fillcolor="#00b050" strokecolor="white" strokeweight="2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jc w:val="center"/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  <w:t>Cycle a</w:t>
                        </w:r>
                      </w:p>
                    </w:txbxContent>
                  </v:textbox>
                </v:roundrect>
                <v:roundrect id="AutoShape 20" o:spid="_x0000_s1044" style="position:absolute;left:11142;top:11039;width:109;height: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" fillcolor="#00b0f0" strokecolor="white" strokeweight="2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jc w:val="center"/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  <w:t>Cycle b</w:t>
                        </w:r>
                      </w:p>
                    </w:txbxContent>
                  </v:textbox>
                </v:roundrect>
                <v:roundrect id="AutoShape 21" o:spid="_x0000_s1045" style="position:absolute;left:11286;top:10852;width:109;height: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" fillcolor="#0070c0" strokecolor="white" strokeweight="2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jc w:val="center"/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  <w:t>Cycle a</w:t>
                        </w:r>
                      </w:p>
                    </w:txbxContent>
                  </v:textbox>
                </v:roundrect>
                <v:roundrect id="AutoShape 22" o:spid="_x0000_s1046" style="position:absolute;left:11435;top:11091;width:109;height: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" fillcolor="#c285a3" strokecolor="white" strokeweight="2pt">
                  <v:shadow on="t" color="black" opacity="26213f" origin="-.5,-.5" offset=".74836mm,.74836mm"/>
                  <v:textbox inset="2.88pt,2.88pt,2.88pt,2.88pt">
                    <w:txbxContent>
                      <w:p w:rsidR="005A688E" w:rsidRDefault="005A688E" w:rsidP="005A688E">
                        <w:pPr>
                          <w:widowControl w:val="0"/>
                          <w:jc w:val="center"/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color w:val="FFFFFF"/>
                            <w:sz w:val="44"/>
                            <w:szCs w:val="44"/>
                            <w14:ligatures w14:val="none"/>
                          </w:rPr>
                          <w:t>Cycle b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A688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F89E62" wp14:editId="64E0E04E">
                <wp:simplePos x="0" y="0"/>
                <wp:positionH relativeFrom="column">
                  <wp:posOffset>6970426</wp:posOffset>
                </wp:positionH>
                <wp:positionV relativeFrom="paragraph">
                  <wp:posOffset>3774818</wp:posOffset>
                </wp:positionV>
                <wp:extent cx="1272071" cy="2152813"/>
                <wp:effectExtent l="0" t="0" r="23495" b="19050"/>
                <wp:wrapNone/>
                <wp:docPr id="9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071" cy="21528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69" w:rsidRDefault="00E16ABF" w:rsidP="00072A69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3399FF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3399FF"/>
                                <w14:ligatures w14:val="none"/>
                              </w:rPr>
                              <w:t>Islam (Georgians)</w:t>
                            </w:r>
                          </w:p>
                          <w:p w:rsidR="00E16ABF" w:rsidRDefault="00E16ABF" w:rsidP="00072A69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3399FF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3399FF"/>
                                <w14:ligatures w14:val="none"/>
                              </w:rPr>
                              <w:t xml:space="preserve">Muhammad, how they worship, </w:t>
                            </w:r>
                            <w:r w:rsidR="007506DC">
                              <w:rPr>
                                <w:rFonts w:ascii="Twinkl" w:hAnsi="Twinkl"/>
                                <w:color w:val="3399FF"/>
                                <w14:ligatures w14:val="none"/>
                              </w:rPr>
                              <w:t>5 pillars.</w:t>
                            </w:r>
                          </w:p>
                          <w:p w:rsidR="007506DC" w:rsidRDefault="005762E3" w:rsidP="00072A69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3399FF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3399FF"/>
                                <w14:ligatures w14:val="none"/>
                              </w:rPr>
                              <w:t>Hinduism (Victorians)</w:t>
                            </w:r>
                          </w:p>
                          <w:p w:rsidR="005762E3" w:rsidRPr="00E16ABF" w:rsidRDefault="005762E3" w:rsidP="00072A69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3399FF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3399FF"/>
                                <w14:ligatures w14:val="none"/>
                              </w:rPr>
                              <w:t>Hindu beliefs, stories, symbols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89E62" id="Rounded Rectangle 8" o:spid="_x0000_s1049" style="position:absolute;margin-left:548.85pt;margin-top:297.25pt;width:100.15pt;height:16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" strokecolor="#39f" strokeweight="1pt">
                <v:stroke joinstyle="miter"/>
                <v:textbox>
                  <w:txbxContent>
                    <w:p w:rsidR="00072A69" w:rsidRDefault="00E16ABF" w:rsidP="00072A69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3399FF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3399FF"/>
                          <w14:ligatures w14:val="none"/>
                        </w:rPr>
                        <w:t>Islam (Georgians)</w:t>
                      </w:r>
                    </w:p>
                    <w:p w:rsidR="00E16ABF" w:rsidRDefault="00E16ABF" w:rsidP="00072A69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3399FF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3399FF"/>
                          <w14:ligatures w14:val="none"/>
                        </w:rPr>
                        <w:t xml:space="preserve">Muhammad, how they worship, </w:t>
                      </w:r>
                      <w:r w:rsidR="007506DC">
                        <w:rPr>
                          <w:rFonts w:ascii="Twinkl" w:hAnsi="Twinkl"/>
                          <w:color w:val="3399FF"/>
                          <w14:ligatures w14:val="none"/>
                        </w:rPr>
                        <w:t>5 pillars.</w:t>
                      </w:r>
                    </w:p>
                    <w:p w:rsidR="007506DC" w:rsidRDefault="005762E3" w:rsidP="00072A69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3399FF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3399FF"/>
                          <w14:ligatures w14:val="none"/>
                        </w:rPr>
                        <w:t>Hinduism (Victorians)</w:t>
                      </w:r>
                    </w:p>
                    <w:p w:rsidR="005762E3" w:rsidRPr="00E16ABF" w:rsidRDefault="005762E3" w:rsidP="00072A69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3399FF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3399FF"/>
                          <w14:ligatures w14:val="none"/>
                        </w:rPr>
                        <w:t>Hindu beliefs, stories, symbols</w:t>
                      </w:r>
                    </w:p>
                  </w:txbxContent>
                </v:textbox>
              </v:roundrect>
            </w:pict>
          </mc:Fallback>
        </mc:AlternateContent>
      </w:r>
      <w:r w:rsidR="005A688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09EDD9" wp14:editId="71F66BAE">
                <wp:simplePos x="0" y="0"/>
                <wp:positionH relativeFrom="column">
                  <wp:posOffset>8356797</wp:posOffset>
                </wp:positionH>
                <wp:positionV relativeFrom="paragraph">
                  <wp:posOffset>-719528</wp:posOffset>
                </wp:positionV>
                <wp:extent cx="1311775" cy="2808743"/>
                <wp:effectExtent l="0" t="0" r="22225" b="10795"/>
                <wp:wrapNone/>
                <wp:docPr id="10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775" cy="28087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C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69" w:rsidRDefault="005762E3" w:rsidP="00072A69">
                            <w:pPr>
                              <w:widowControl w:val="0"/>
                              <w:spacing w:after="160" w:line="256" w:lineRule="auto"/>
                              <w:ind w:left="284" w:hanging="142"/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  <w:t xml:space="preserve">Christianity </w:t>
                            </w:r>
                          </w:p>
                          <w:p w:rsidR="005762E3" w:rsidRDefault="005762E3" w:rsidP="00072A69">
                            <w:pPr>
                              <w:widowControl w:val="0"/>
                              <w:spacing w:after="160" w:line="256" w:lineRule="auto"/>
                              <w:ind w:left="284" w:hanging="142"/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  <w:t xml:space="preserve">Key texts, signs of salvation,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  <w:t>old testament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  <w:t>, forgiveness</w:t>
                            </w:r>
                          </w:p>
                          <w:p w:rsidR="005762E3" w:rsidRDefault="005762E3" w:rsidP="00072A69">
                            <w:pPr>
                              <w:widowControl w:val="0"/>
                              <w:spacing w:after="160" w:line="256" w:lineRule="auto"/>
                              <w:ind w:left="284" w:hanging="142"/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</w:pPr>
                          </w:p>
                          <w:p w:rsidR="005762E3" w:rsidRDefault="005762E3" w:rsidP="00072A69">
                            <w:pPr>
                              <w:widowControl w:val="0"/>
                              <w:spacing w:after="160" w:line="256" w:lineRule="auto"/>
                              <w:ind w:left="284" w:hanging="142"/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  <w:t xml:space="preserve">Compare </w:t>
                            </w:r>
                            <w:r w:rsidR="005A3D6E"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  <w:t>Christianity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  <w:t xml:space="preserve">, Hinduism, Islam prophets, </w:t>
                            </w:r>
                            <w:r w:rsidR="005A3D6E"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  <w:t>and charitable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CC66FF"/>
                                <w14:ligatures w14:val="none"/>
                              </w:rPr>
                              <w:t xml:space="preserve"> 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9EDD9" id="Rounded Rectangle 9" o:spid="_x0000_s1050" style="position:absolute;margin-left:658pt;margin-top:-56.65pt;width:103.3pt;height:22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" strokecolor="#c6f" strokeweight="1pt">
                <v:stroke joinstyle="miter"/>
                <v:textbox>
                  <w:txbxContent>
                    <w:p w:rsidR="00072A69" w:rsidRDefault="005762E3" w:rsidP="00072A69">
                      <w:pPr>
                        <w:widowControl w:val="0"/>
                        <w:spacing w:after="160" w:line="256" w:lineRule="auto"/>
                        <w:ind w:left="284" w:hanging="142"/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  <w:t xml:space="preserve">Christianity </w:t>
                      </w:r>
                    </w:p>
                    <w:p w:rsidR="005762E3" w:rsidRDefault="005762E3" w:rsidP="00072A69">
                      <w:pPr>
                        <w:widowControl w:val="0"/>
                        <w:spacing w:after="160" w:line="256" w:lineRule="auto"/>
                        <w:ind w:left="284" w:hanging="142"/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  <w:t xml:space="preserve">Key texts, signs of salvation, 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  <w:t>old testament</w:t>
                      </w:r>
                      <w:proofErr w:type="gramEnd"/>
                      <w:r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  <w:t>, forgiveness</w:t>
                      </w:r>
                    </w:p>
                    <w:p w:rsidR="005762E3" w:rsidRDefault="005762E3" w:rsidP="00072A69">
                      <w:pPr>
                        <w:widowControl w:val="0"/>
                        <w:spacing w:after="160" w:line="256" w:lineRule="auto"/>
                        <w:ind w:left="284" w:hanging="142"/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</w:pPr>
                    </w:p>
                    <w:p w:rsidR="005762E3" w:rsidRDefault="005762E3" w:rsidP="00072A69">
                      <w:pPr>
                        <w:widowControl w:val="0"/>
                        <w:spacing w:after="160" w:line="256" w:lineRule="auto"/>
                        <w:ind w:left="284" w:hanging="142"/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  <w:t xml:space="preserve">Compare </w:t>
                      </w:r>
                      <w:r w:rsidR="005A3D6E"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  <w:t>Christianity</w:t>
                      </w:r>
                      <w:r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  <w:t xml:space="preserve">, Hinduism, Islam prophets, </w:t>
                      </w:r>
                      <w:bookmarkStart w:id="1" w:name="_GoBack"/>
                      <w:bookmarkEnd w:id="1"/>
                      <w:r w:rsidR="005A3D6E"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  <w:t>and charitable</w:t>
                      </w:r>
                      <w:r>
                        <w:rPr>
                          <w:rFonts w:ascii="Twinkl" w:hAnsi="Twinkl"/>
                          <w:b/>
                          <w:bCs/>
                          <w:color w:val="CC66FF"/>
                          <w14:ligatures w14:val="none"/>
                        </w:rPr>
                        <w:t xml:space="preserve"> works</w:t>
                      </w:r>
                    </w:p>
                  </w:txbxContent>
                </v:textbox>
              </v:roundrect>
            </w:pict>
          </mc:Fallback>
        </mc:AlternateContent>
      </w:r>
      <w:r w:rsidR="005A688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8DE7DA" wp14:editId="00045092">
                <wp:simplePos x="0" y="0"/>
                <wp:positionH relativeFrom="column">
                  <wp:posOffset>5468184</wp:posOffset>
                </wp:positionH>
                <wp:positionV relativeFrom="paragraph">
                  <wp:posOffset>-854439</wp:posOffset>
                </wp:positionV>
                <wp:extent cx="1311004" cy="2828290"/>
                <wp:effectExtent l="0" t="0" r="22860" b="10160"/>
                <wp:wrapNone/>
                <wp:docPr id="8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004" cy="282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69" w:rsidRDefault="00E16ABF" w:rsidP="00072A69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00CC99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CC99"/>
                                <w14:ligatures w14:val="none"/>
                              </w:rPr>
                              <w:t>Christianity (Tudors)</w:t>
                            </w:r>
                          </w:p>
                          <w:p w:rsidR="00E16ABF" w:rsidRDefault="00E16ABF" w:rsidP="00072A69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00CC99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CC99"/>
                                <w14:ligatures w14:val="none"/>
                              </w:rPr>
                              <w:t>Explain God as 3 in 1, compare old and new testament, how bible is used in church</w:t>
                            </w:r>
                          </w:p>
                          <w:p w:rsidR="00E16ABF" w:rsidRDefault="00E16ABF" w:rsidP="00072A69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00CC99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CC99"/>
                                <w14:ligatures w14:val="none"/>
                              </w:rPr>
                              <w:t>Judaism</w:t>
                            </w:r>
                          </w:p>
                          <w:p w:rsidR="00E16ABF" w:rsidRPr="00E16ABF" w:rsidRDefault="00E16ABF" w:rsidP="00072A69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00CC99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CC99"/>
                                <w14:ligatures w14:val="none"/>
                              </w:rPr>
                              <w:t xml:space="preserve">Things Jews celebrate. 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color w:val="00CC99"/>
                                <w14:ligatures w14:val="none"/>
                              </w:rPr>
                              <w:t>key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color w:val="00CC99"/>
                                <w14:ligatures w14:val="none"/>
                              </w:rPr>
                              <w:t xml:space="preserve"> events, Why use the Torah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8DE7DA" id="Rounded Rectangle 7" o:spid="_x0000_s1051" style="position:absolute;margin-left:430.55pt;margin-top:-67.3pt;width:103.25pt;height:222.7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" strokecolor="#0c9" strokeweight="1pt">
                <v:stroke joinstyle="miter"/>
                <v:textbox>
                  <w:txbxContent>
                    <w:p w:rsidR="00072A69" w:rsidRDefault="00E16ABF" w:rsidP="00072A69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00CC99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00CC99"/>
                          <w14:ligatures w14:val="none"/>
                        </w:rPr>
                        <w:t>Christianity (Tudors)</w:t>
                      </w:r>
                    </w:p>
                    <w:p w:rsidR="00E16ABF" w:rsidRDefault="00E16ABF" w:rsidP="00072A69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00CC99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00CC99"/>
                          <w14:ligatures w14:val="none"/>
                        </w:rPr>
                        <w:t>Explain God as 3 in 1, compare old and new testament, how bible is used in church</w:t>
                      </w:r>
                    </w:p>
                    <w:p w:rsidR="00E16ABF" w:rsidRDefault="00E16ABF" w:rsidP="00072A69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00CC99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00CC99"/>
                          <w14:ligatures w14:val="none"/>
                        </w:rPr>
                        <w:t>Judaism</w:t>
                      </w:r>
                    </w:p>
                    <w:p w:rsidR="00E16ABF" w:rsidRPr="00E16ABF" w:rsidRDefault="00E16ABF" w:rsidP="00072A69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00CC99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00CC99"/>
                          <w14:ligatures w14:val="none"/>
                        </w:rPr>
                        <w:t xml:space="preserve">Things Jews celebrate. </w:t>
                      </w:r>
                      <w:proofErr w:type="gramStart"/>
                      <w:r>
                        <w:rPr>
                          <w:rFonts w:ascii="Twinkl" w:hAnsi="Twinkl"/>
                          <w:color w:val="00CC99"/>
                          <w14:ligatures w14:val="none"/>
                        </w:rPr>
                        <w:t>key</w:t>
                      </w:r>
                      <w:proofErr w:type="gramEnd"/>
                      <w:r>
                        <w:rPr>
                          <w:rFonts w:ascii="Twinkl" w:hAnsi="Twinkl"/>
                          <w:color w:val="00CC99"/>
                          <w14:ligatures w14:val="none"/>
                        </w:rPr>
                        <w:t xml:space="preserve"> events, Why use the Torah</w:t>
                      </w:r>
                    </w:p>
                  </w:txbxContent>
                </v:textbox>
              </v:roundrect>
            </w:pict>
          </mc:Fallback>
        </mc:AlternateContent>
      </w:r>
      <w:r w:rsidR="005A688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39142" wp14:editId="78386EDC">
                <wp:simplePos x="0" y="0"/>
                <wp:positionH relativeFrom="column">
                  <wp:posOffset>591185</wp:posOffset>
                </wp:positionH>
                <wp:positionV relativeFrom="paragraph">
                  <wp:posOffset>-206979</wp:posOffset>
                </wp:positionV>
                <wp:extent cx="15240" cy="6842760"/>
                <wp:effectExtent l="0" t="0" r="22860" b="3429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68427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213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6.55pt;margin-top:-16.3pt;width:1.2pt;height:53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" strokecolor="#ffc000" strokeweight="1pt">
                <v:stroke dashstyle="longDashDotDot"/>
                <v:shadow color="black [0]"/>
              </v:shape>
            </w:pict>
          </mc:Fallback>
        </mc:AlternateContent>
      </w:r>
      <w:r w:rsidR="005A688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801EC7A" wp14:editId="6CD9D637">
                <wp:simplePos x="0" y="0"/>
                <wp:positionH relativeFrom="column">
                  <wp:posOffset>6836337</wp:posOffset>
                </wp:positionH>
                <wp:positionV relativeFrom="paragraph">
                  <wp:posOffset>-374900</wp:posOffset>
                </wp:positionV>
                <wp:extent cx="30499" cy="7010400"/>
                <wp:effectExtent l="0" t="0" r="2667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99" cy="7010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3CF44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1CE3D" id="AutoShape 3" o:spid="_x0000_s1026" type="#_x0000_t32" style="position:absolute;margin-left:538.3pt;margin-top:-29.5pt;width:2.4pt;height:552pt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" strokecolor="#3cf440" strokeweight="1pt">
                <v:stroke dashstyle="longDashDotDot"/>
                <v:shadow color="black [0]"/>
              </v:shape>
            </w:pict>
          </mc:Fallback>
        </mc:AlternateContent>
      </w:r>
      <w:r w:rsidR="005A688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FBEA46" wp14:editId="0A5767A9">
                <wp:simplePos x="0" y="0"/>
                <wp:positionH relativeFrom="column">
                  <wp:posOffset>3912433</wp:posOffset>
                </wp:positionH>
                <wp:positionV relativeFrom="paragraph">
                  <wp:posOffset>4272196</wp:posOffset>
                </wp:positionV>
                <wp:extent cx="1556350" cy="1978701"/>
                <wp:effectExtent l="0" t="0" r="25400" b="21590"/>
                <wp:wrapNone/>
                <wp:docPr id="6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50" cy="19787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69" w:rsidRDefault="00E16ABF" w:rsidP="00072A69">
                            <w:pPr>
                              <w:widowControl w:val="0"/>
                              <w:spacing w:after="160" w:line="256" w:lineRule="auto"/>
                              <w:ind w:right="24"/>
                              <w:rPr>
                                <w:rFonts w:ascii="Twinkl" w:hAnsi="Twinkl"/>
                                <w:color w:val="00CC0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CC00"/>
                                <w14:ligatures w14:val="none"/>
                              </w:rPr>
                              <w:t xml:space="preserve">Islam (Ancient </w:t>
                            </w:r>
                            <w:proofErr w:type="spellStart"/>
                            <w:r>
                              <w:rPr>
                                <w:rFonts w:ascii="Twinkl" w:hAnsi="Twinkl"/>
                                <w:color w:val="00CC00"/>
                                <w14:ligatures w14:val="none"/>
                              </w:rPr>
                              <w:t>Eygpt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color w:val="00CC00"/>
                                <w14:ligatures w14:val="none"/>
                              </w:rPr>
                              <w:t>)</w:t>
                            </w:r>
                          </w:p>
                          <w:p w:rsidR="00E16ABF" w:rsidRDefault="00E16ABF" w:rsidP="00072A69">
                            <w:pPr>
                              <w:widowControl w:val="0"/>
                              <w:spacing w:after="160" w:line="256" w:lineRule="auto"/>
                              <w:ind w:right="24"/>
                              <w:rPr>
                                <w:rFonts w:ascii="Twinkl" w:hAnsi="Twinkl"/>
                                <w:color w:val="00CC0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CC00"/>
                                <w14:ligatures w14:val="none"/>
                              </w:rPr>
                              <w:t xml:space="preserve">Describe Allah, Muhammad, Story of Night of Power, </w:t>
                            </w:r>
                            <w:proofErr w:type="spellStart"/>
                            <w:r>
                              <w:rPr>
                                <w:rFonts w:ascii="Twinkl" w:hAnsi="Twinkl"/>
                                <w:color w:val="00CC00"/>
                                <w14:ligatures w14:val="none"/>
                              </w:rPr>
                              <w:t>Qu’ran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color w:val="00CC00"/>
                                <w14:ligatures w14:val="none"/>
                              </w:rPr>
                              <w:t xml:space="preserve">, Muslim artefacts, </w:t>
                            </w:r>
                          </w:p>
                          <w:p w:rsidR="00E16ABF" w:rsidRPr="00E16ABF" w:rsidRDefault="00E16ABF" w:rsidP="00072A69">
                            <w:pPr>
                              <w:widowControl w:val="0"/>
                              <w:spacing w:after="160" w:line="256" w:lineRule="auto"/>
                              <w:ind w:right="24"/>
                              <w:rPr>
                                <w:rFonts w:ascii="Twinkl" w:hAnsi="Twinkl"/>
                                <w:color w:val="00CC0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CC00"/>
                                <w14:ligatures w14:val="none"/>
                              </w:rPr>
                              <w:t>Compare Christianity, Judaism and Islam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BEA46" id="Rounded Rectangle 5" o:spid="_x0000_s1052" style="position:absolute;margin-left:308.05pt;margin-top:336.4pt;width:122.55pt;height:15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" strokecolor="#0c0" strokeweight="1pt">
                <v:stroke joinstyle="miter"/>
                <v:textbox>
                  <w:txbxContent>
                    <w:p w:rsidR="00072A69" w:rsidRDefault="00E16ABF" w:rsidP="00072A69">
                      <w:pPr>
                        <w:widowControl w:val="0"/>
                        <w:spacing w:after="160" w:line="256" w:lineRule="auto"/>
                        <w:ind w:right="24"/>
                        <w:rPr>
                          <w:rFonts w:ascii="Twinkl" w:hAnsi="Twinkl"/>
                          <w:color w:val="00CC0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00CC00"/>
                          <w14:ligatures w14:val="none"/>
                        </w:rPr>
                        <w:t xml:space="preserve">Islam (Ancient </w:t>
                      </w:r>
                      <w:proofErr w:type="spellStart"/>
                      <w:r>
                        <w:rPr>
                          <w:rFonts w:ascii="Twinkl" w:hAnsi="Twinkl"/>
                          <w:color w:val="00CC00"/>
                          <w14:ligatures w14:val="none"/>
                        </w:rPr>
                        <w:t>Eygpt</w:t>
                      </w:r>
                      <w:proofErr w:type="spellEnd"/>
                      <w:r>
                        <w:rPr>
                          <w:rFonts w:ascii="Twinkl" w:hAnsi="Twinkl"/>
                          <w:color w:val="00CC00"/>
                          <w14:ligatures w14:val="none"/>
                        </w:rPr>
                        <w:t>)</w:t>
                      </w:r>
                    </w:p>
                    <w:p w:rsidR="00E16ABF" w:rsidRDefault="00E16ABF" w:rsidP="00072A69">
                      <w:pPr>
                        <w:widowControl w:val="0"/>
                        <w:spacing w:after="160" w:line="256" w:lineRule="auto"/>
                        <w:ind w:right="24"/>
                        <w:rPr>
                          <w:rFonts w:ascii="Twinkl" w:hAnsi="Twinkl"/>
                          <w:color w:val="00CC0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00CC00"/>
                          <w14:ligatures w14:val="none"/>
                        </w:rPr>
                        <w:t xml:space="preserve">Describe Allah, Muhammad, Story of Night of Power, </w:t>
                      </w:r>
                      <w:proofErr w:type="spellStart"/>
                      <w:r>
                        <w:rPr>
                          <w:rFonts w:ascii="Twinkl" w:hAnsi="Twinkl"/>
                          <w:color w:val="00CC00"/>
                          <w14:ligatures w14:val="none"/>
                        </w:rPr>
                        <w:t>Qu’ran</w:t>
                      </w:r>
                      <w:proofErr w:type="spellEnd"/>
                      <w:r>
                        <w:rPr>
                          <w:rFonts w:ascii="Twinkl" w:hAnsi="Twinkl"/>
                          <w:color w:val="00CC00"/>
                          <w14:ligatures w14:val="none"/>
                        </w:rPr>
                        <w:t xml:space="preserve">, Muslim artefacts, </w:t>
                      </w:r>
                    </w:p>
                    <w:p w:rsidR="00E16ABF" w:rsidRPr="00E16ABF" w:rsidRDefault="00E16ABF" w:rsidP="00072A69">
                      <w:pPr>
                        <w:widowControl w:val="0"/>
                        <w:spacing w:after="160" w:line="256" w:lineRule="auto"/>
                        <w:ind w:right="24"/>
                        <w:rPr>
                          <w:rFonts w:ascii="Twinkl" w:hAnsi="Twinkl"/>
                          <w:color w:val="00CC0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00CC00"/>
                          <w14:ligatures w14:val="none"/>
                        </w:rPr>
                        <w:t>Compare Christianity, Judaism and Islam</w:t>
                      </w:r>
                    </w:p>
                  </w:txbxContent>
                </v:textbox>
              </v:roundrect>
            </w:pict>
          </mc:Fallback>
        </mc:AlternateContent>
      </w:r>
      <w:r w:rsidR="005A688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14B4B" wp14:editId="1BB230A0">
                <wp:simplePos x="0" y="0"/>
                <wp:positionH relativeFrom="column">
                  <wp:posOffset>-719528</wp:posOffset>
                </wp:positionH>
                <wp:positionV relativeFrom="paragraph">
                  <wp:posOffset>-554636</wp:posOffset>
                </wp:positionV>
                <wp:extent cx="1154243" cy="2524125"/>
                <wp:effectExtent l="0" t="0" r="27305" b="28575"/>
                <wp:wrapNone/>
                <wp:docPr id="17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243" cy="2524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50" w:rsidRDefault="00690655" w:rsidP="00C75F50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FF000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FF0000"/>
                                <w14:ligatures w14:val="none"/>
                              </w:rPr>
                              <w:t>Christians believe in God</w:t>
                            </w:r>
                          </w:p>
                          <w:p w:rsidR="00690655" w:rsidRDefault="00690655" w:rsidP="00C75F50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FF000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FF0000"/>
                                <w14:ligatures w14:val="none"/>
                              </w:rPr>
                              <w:t>Retell Christmas and Easter story</w:t>
                            </w:r>
                          </w:p>
                          <w:p w:rsidR="00690655" w:rsidRPr="00690655" w:rsidRDefault="00690655" w:rsidP="00C75F50">
                            <w:pPr>
                              <w:widowControl w:val="0"/>
                              <w:spacing w:after="160" w:line="256" w:lineRule="auto"/>
                              <w:ind w:left="142" w:hanging="142"/>
                              <w:rPr>
                                <w:rFonts w:ascii="Twinkl" w:hAnsi="Twinkl"/>
                                <w:color w:val="FF0000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color w:val="FF0000"/>
                                <w14:ligatures w14:val="none"/>
                              </w:rPr>
                              <w:t>Understand a church and a bible.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14B4B" id="_x0000_s1053" style="position:absolute;margin-left:-56.65pt;margin-top:-43.65pt;width:90.9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" strokecolor="red" strokeweight="1pt">
                <v:stroke joinstyle="miter"/>
                <v:textbox>
                  <w:txbxContent>
                    <w:p w:rsidR="00C75F50" w:rsidRDefault="00690655" w:rsidP="00C75F50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FF000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FF0000"/>
                          <w14:ligatures w14:val="none"/>
                        </w:rPr>
                        <w:t>Christians believe in God</w:t>
                      </w:r>
                    </w:p>
                    <w:p w:rsidR="00690655" w:rsidRDefault="00690655" w:rsidP="00C75F50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FF000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FF0000"/>
                          <w14:ligatures w14:val="none"/>
                        </w:rPr>
                        <w:t>Retell Christmas and Easter story</w:t>
                      </w:r>
                    </w:p>
                    <w:p w:rsidR="00690655" w:rsidRPr="00690655" w:rsidRDefault="00690655" w:rsidP="00C75F50">
                      <w:pPr>
                        <w:widowControl w:val="0"/>
                        <w:spacing w:after="160" w:line="256" w:lineRule="auto"/>
                        <w:ind w:left="142" w:hanging="142"/>
                        <w:rPr>
                          <w:rFonts w:ascii="Twinkl" w:hAnsi="Twinkl"/>
                          <w:color w:val="FF0000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color w:val="FF0000"/>
                          <w14:ligatures w14:val="none"/>
                        </w:rPr>
                        <w:t>Understand a church and a bible.</w:t>
                      </w:r>
                    </w:p>
                  </w:txbxContent>
                </v:textbox>
              </v:roundrect>
            </w:pict>
          </mc:Fallback>
        </mc:AlternateContent>
      </w:r>
      <w:r w:rsidR="005A688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FB690E" wp14:editId="30FA2FD4">
                <wp:simplePos x="0" y="0"/>
                <wp:positionH relativeFrom="column">
                  <wp:posOffset>4225703</wp:posOffset>
                </wp:positionH>
                <wp:positionV relativeFrom="paragraph">
                  <wp:posOffset>6008946</wp:posOffset>
                </wp:positionV>
                <wp:extent cx="1904949" cy="502900"/>
                <wp:effectExtent l="0" t="0" r="635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949" cy="50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FF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A69" w:rsidRDefault="00072A69" w:rsidP="00072A69">
                            <w:pPr>
                              <w:widowControl w:val="0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Lower Key Stage 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FB690E" id="AutoShape 13" o:spid="_x0000_s1054" style="position:absolute;margin-left:332.75pt;margin-top:473.15pt;width:150pt;height:39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" fillcolor="#9f9" stroked="f" strokecolor="black [0]" strokeweight="2pt">
                <v:shadow color="black [0]"/>
                <v:textbox inset="2.88pt,2.88pt,2.88pt,2.88pt">
                  <w:txbxContent>
                    <w:p w:rsidR="00072A69" w:rsidRDefault="00072A69" w:rsidP="00072A69">
                      <w:pPr>
                        <w:widowControl w:val="0"/>
                        <w:jc w:val="center"/>
                        <w:rPr>
                          <w:rFonts w:ascii="Twinkl" w:hAnsi="Twink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Lower Key Stage 2</w:t>
                      </w:r>
                    </w:p>
                  </w:txbxContent>
                </v:textbox>
              </v:roundrect>
            </w:pict>
          </mc:Fallback>
        </mc:AlternateContent>
      </w:r>
      <w:r w:rsidR="005A688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09A7AB" wp14:editId="527201D1">
                <wp:simplePos x="0" y="0"/>
                <wp:positionH relativeFrom="column">
                  <wp:posOffset>1170184</wp:posOffset>
                </wp:positionH>
                <wp:positionV relativeFrom="paragraph">
                  <wp:posOffset>6008946</wp:posOffset>
                </wp:positionV>
                <wp:extent cx="1904949" cy="502900"/>
                <wp:effectExtent l="0" t="0" r="635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949" cy="50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A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A69" w:rsidRDefault="00072A69" w:rsidP="00072A69">
                            <w:pPr>
                              <w:widowControl w:val="0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Key Stage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9A7AB" id="AutoShape 14" o:spid="_x0000_s1055" style="position:absolute;margin-left:92.15pt;margin-top:473.15pt;width:150pt;height:39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" fillcolor="#ffda66" stroked="f" strokecolor="black [0]" strokeweight="2pt">
                <v:shadow color="black [0]"/>
                <v:textbox inset="2.88pt,2.88pt,2.88pt,2.88pt">
                  <w:txbxContent>
                    <w:p w:rsidR="00072A69" w:rsidRDefault="00072A69" w:rsidP="00072A69">
                      <w:pPr>
                        <w:widowControl w:val="0"/>
                        <w:jc w:val="center"/>
                        <w:rPr>
                          <w:rFonts w:ascii="Twinkl" w:hAnsi="Twink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Key Stage 1</w:t>
                      </w:r>
                    </w:p>
                  </w:txbxContent>
                </v:textbox>
              </v:roundrect>
            </w:pict>
          </mc:Fallback>
        </mc:AlternateContent>
      </w:r>
      <w:r w:rsidR="005A688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BC9FB1" wp14:editId="3147314D">
                <wp:simplePos x="0" y="0"/>
                <wp:positionH relativeFrom="column">
                  <wp:posOffset>7454218</wp:posOffset>
                </wp:positionH>
                <wp:positionV relativeFrom="paragraph">
                  <wp:posOffset>6008946</wp:posOffset>
                </wp:positionV>
                <wp:extent cx="1904949" cy="502900"/>
                <wp:effectExtent l="0" t="0" r="635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949" cy="50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A69" w:rsidRDefault="00072A69" w:rsidP="00072A69">
                            <w:pPr>
                              <w:widowControl w:val="0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Upper Key Stage 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BC9FB1" id="AutoShape 15" o:spid="_x0000_s1056" style="position:absolute;margin-left:586.95pt;margin-top:473.15pt;width:150pt;height:39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" fillcolor="#99f" stroked="f" strokecolor="black [0]" strokeweight="2pt">
                <v:shadow color="black [0]"/>
                <v:textbox inset="2.88pt,2.88pt,2.88pt,2.88pt">
                  <w:txbxContent>
                    <w:p w:rsidR="00072A69" w:rsidRDefault="00072A69" w:rsidP="00072A69">
                      <w:pPr>
                        <w:widowControl w:val="0"/>
                        <w:jc w:val="center"/>
                        <w:rPr>
                          <w:rFonts w:ascii="Twinkl" w:hAnsi="Twink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Upper Key Stage 2</w:t>
                      </w:r>
                    </w:p>
                  </w:txbxContent>
                </v:textbox>
              </v:roundrect>
            </w:pict>
          </mc:Fallback>
        </mc:AlternateContent>
      </w:r>
      <w:r w:rsidR="005A688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73521" wp14:editId="5F4E2FAB">
                <wp:simplePos x="0" y="0"/>
                <wp:positionH relativeFrom="column">
                  <wp:posOffset>3768916</wp:posOffset>
                </wp:positionH>
                <wp:positionV relativeFrom="paragraph">
                  <wp:posOffset>-361454</wp:posOffset>
                </wp:positionV>
                <wp:extent cx="15200" cy="6995200"/>
                <wp:effectExtent l="0" t="0" r="23495" b="3429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0" cy="6995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A7C0F" id="AutoShape 17" o:spid="_x0000_s1026" type="#_x0000_t32" style="position:absolute;margin-left:296.75pt;margin-top:-28.45pt;width:1.2pt;height:55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" strokecolor="yellow" strokeweight="1pt">
                <v:stroke dashstyle="longDashDotDot"/>
                <v:shadow color="black [0]"/>
              </v:shape>
            </w:pict>
          </mc:Fallback>
        </mc:AlternateContent>
      </w:r>
    </w:p>
    <w:sectPr w:rsidR="0075035F" w:rsidSect="00072A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69"/>
    <w:rsid w:val="00072A69"/>
    <w:rsid w:val="00096D97"/>
    <w:rsid w:val="002A488D"/>
    <w:rsid w:val="005762E3"/>
    <w:rsid w:val="00597379"/>
    <w:rsid w:val="005A3D6E"/>
    <w:rsid w:val="005A688E"/>
    <w:rsid w:val="00690655"/>
    <w:rsid w:val="007506DC"/>
    <w:rsid w:val="00A34F5C"/>
    <w:rsid w:val="00C75F50"/>
    <w:rsid w:val="00CF5D1D"/>
    <w:rsid w:val="00D95C66"/>
    <w:rsid w:val="00E16ABF"/>
    <w:rsid w:val="00E94D24"/>
    <w:rsid w:val="00EC0471"/>
    <w:rsid w:val="00E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E6D98-8DC0-47C2-A0C3-4916ED23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6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Thornborrow Havannah Primary School</dc:creator>
  <cp:keywords/>
  <dc:description/>
  <cp:lastModifiedBy>Rachel Holmes Havannah Primary School</cp:lastModifiedBy>
  <cp:revision>2</cp:revision>
  <dcterms:created xsi:type="dcterms:W3CDTF">2020-06-18T15:25:00Z</dcterms:created>
  <dcterms:modified xsi:type="dcterms:W3CDTF">2020-06-18T15:25:00Z</dcterms:modified>
</cp:coreProperties>
</file>